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FBEE" w14:textId="7D9C30AD" w:rsidR="00DB2188" w:rsidRDefault="00BB79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ELENCO MATERIALI CLASSI SECONDE A.S. 2023/2024</w:t>
      </w:r>
    </w:p>
    <w:p w14:paraId="14703457" w14:textId="5636207A" w:rsidR="00BB797A" w:rsidRPr="00BB797A" w:rsidRDefault="00BB797A" w:rsidP="00BB797A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8 QUADERNI A QUADRETTI 0,5 CM</w:t>
      </w:r>
    </w:p>
    <w:p w14:paraId="1A9BCFEC" w14:textId="7DDC25D8" w:rsidR="00BB797A" w:rsidRPr="00BB797A" w:rsidRDefault="00BB797A" w:rsidP="00BB797A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5 QUADERNI A RIGHE DI SECONDA CON IL MARGINE </w:t>
      </w:r>
    </w:p>
    <w:p w14:paraId="29DF9552" w14:textId="6FBA6735" w:rsidR="00BB797A" w:rsidRPr="00BB797A" w:rsidRDefault="00BB797A" w:rsidP="00BB797A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ASTUCCIO COMPLETO CON MATITE, PENNARELLI A PUNTA SOTTILE, FORBICI, GOMMA E RIGHELLO</w:t>
      </w:r>
    </w:p>
    <w:p w14:paraId="3AC844E7" w14:textId="75D7B7FD" w:rsidR="00BB797A" w:rsidRPr="00BB797A" w:rsidRDefault="00BB797A" w:rsidP="00BB797A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UN TEMPERINO CON SERBATOIO</w:t>
      </w:r>
    </w:p>
    <w:p w14:paraId="3D2DCE87" w14:textId="4F631683" w:rsidR="00BB797A" w:rsidRPr="00BB797A" w:rsidRDefault="00BB797A" w:rsidP="00BB797A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2 COLLE STICK</w:t>
      </w:r>
    </w:p>
    <w:p w14:paraId="2F5E5550" w14:textId="27ED8FEE" w:rsidR="00BB797A" w:rsidRPr="00BB797A" w:rsidRDefault="00BB797A" w:rsidP="00BB797A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BB797A">
        <w:rPr>
          <w:sz w:val="28"/>
          <w:szCs w:val="28"/>
        </w:rPr>
        <w:t xml:space="preserve">COPERTINE: ROSSA, BLU, VERDE, </w:t>
      </w:r>
      <w:proofErr w:type="gramStart"/>
      <w:r w:rsidRPr="00BB797A">
        <w:rPr>
          <w:sz w:val="28"/>
          <w:szCs w:val="28"/>
        </w:rPr>
        <w:t>GIALLA ,</w:t>
      </w:r>
      <w:proofErr w:type="gramEnd"/>
      <w:r w:rsidRPr="00BB797A">
        <w:rPr>
          <w:sz w:val="28"/>
          <w:szCs w:val="28"/>
        </w:rPr>
        <w:t xml:space="preserve"> BIANCA, ARANCIONE, ROSA E TRASPARENTE.</w:t>
      </w:r>
    </w:p>
    <w:p w14:paraId="4876C256" w14:textId="73801A91" w:rsidR="00BB797A" w:rsidRPr="00BB797A" w:rsidRDefault="00BB797A" w:rsidP="00BB797A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CARTELLETTA CON ELASTICO</w:t>
      </w:r>
    </w:p>
    <w:p w14:paraId="46FDA7C2" w14:textId="28B44C96" w:rsidR="00BB797A" w:rsidRPr="00BB797A" w:rsidRDefault="00BB797A" w:rsidP="00BB797A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UN ALBUM COLORATO A4 </w:t>
      </w:r>
    </w:p>
    <w:p w14:paraId="79CB0D4A" w14:textId="46F381F7" w:rsidR="00BB797A" w:rsidRPr="00BB797A" w:rsidRDefault="00BB797A" w:rsidP="00BB797A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UNA RISMA DI FOGLI A4 PER FOTOCOPIE</w:t>
      </w:r>
    </w:p>
    <w:p w14:paraId="1C16D4C0" w14:textId="1D5060D0" w:rsidR="00BB797A" w:rsidRPr="00BB797A" w:rsidRDefault="00BB797A" w:rsidP="00BB797A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UNA SACCHETTA PER ATTIVITA’ MOTORIA CON ASCIUGAMANO E CAMBIO</w:t>
      </w:r>
    </w:p>
    <w:p w14:paraId="7BE50855" w14:textId="13113C93" w:rsidR="00BB797A" w:rsidRDefault="00BB797A" w:rsidP="00BB797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BB797A">
        <w:rPr>
          <w:sz w:val="28"/>
          <w:szCs w:val="28"/>
        </w:rPr>
        <w:t>BORRACCIA CON ACQUA (DI DIMENSIONI MODERATE).</w:t>
      </w:r>
    </w:p>
    <w:p w14:paraId="3F17C9D8" w14:textId="77777777" w:rsidR="00BB797A" w:rsidRDefault="00BB797A" w:rsidP="00BB797A">
      <w:pPr>
        <w:rPr>
          <w:sz w:val="28"/>
          <w:szCs w:val="28"/>
        </w:rPr>
      </w:pPr>
    </w:p>
    <w:p w14:paraId="77B248C3" w14:textId="29242718" w:rsidR="00BB797A" w:rsidRDefault="00BB797A" w:rsidP="00BB797A">
      <w:pPr>
        <w:rPr>
          <w:sz w:val="28"/>
          <w:szCs w:val="28"/>
        </w:rPr>
      </w:pPr>
      <w:r>
        <w:rPr>
          <w:sz w:val="28"/>
          <w:szCs w:val="28"/>
        </w:rPr>
        <w:t>*CHIEDIAMO GENTILMENTE CHE TUTTO IL MATERIALE VENGA ETICHETTATO CON NOME, COGNOME E CHE I QUADERNI SIANO INSERITI NELLE COPERTINE.</w:t>
      </w:r>
    </w:p>
    <w:p w14:paraId="74445603" w14:textId="48E54105" w:rsidR="00BB797A" w:rsidRDefault="00BB797A" w:rsidP="00BB797A">
      <w:pPr>
        <w:rPr>
          <w:sz w:val="28"/>
          <w:szCs w:val="28"/>
        </w:rPr>
      </w:pPr>
      <w:r>
        <w:rPr>
          <w:sz w:val="28"/>
          <w:szCs w:val="28"/>
        </w:rPr>
        <w:t xml:space="preserve">LE COPERTINE IN BUONO STATO SI POSSONO </w:t>
      </w:r>
      <w:proofErr w:type="gramStart"/>
      <w:r>
        <w:rPr>
          <w:sz w:val="28"/>
          <w:szCs w:val="28"/>
        </w:rPr>
        <w:t>RIUTILIZZARE .</w:t>
      </w:r>
      <w:proofErr w:type="gramEnd"/>
    </w:p>
    <w:p w14:paraId="6DCFB376" w14:textId="3AE4C776" w:rsidR="00BB797A" w:rsidRPr="00BB797A" w:rsidRDefault="00BB797A" w:rsidP="00BB79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LE INSEGNANTI</w:t>
      </w:r>
    </w:p>
    <w:p w14:paraId="0586569A" w14:textId="77777777" w:rsidR="00BB797A" w:rsidRPr="00BB797A" w:rsidRDefault="00BB797A" w:rsidP="00BB797A">
      <w:pPr>
        <w:rPr>
          <w:b/>
          <w:bCs/>
          <w:sz w:val="28"/>
          <w:szCs w:val="28"/>
        </w:rPr>
      </w:pPr>
    </w:p>
    <w:p w14:paraId="15D9A8DD" w14:textId="77777777" w:rsidR="00BB797A" w:rsidRDefault="00BB797A" w:rsidP="00BB797A">
      <w:pPr>
        <w:pStyle w:val="Paragrafoelenco"/>
        <w:rPr>
          <w:sz w:val="28"/>
          <w:szCs w:val="28"/>
        </w:rPr>
      </w:pPr>
    </w:p>
    <w:p w14:paraId="7920BB3E" w14:textId="77777777" w:rsidR="00BB797A" w:rsidRPr="00BB797A" w:rsidRDefault="00BB797A" w:rsidP="00BB797A">
      <w:pPr>
        <w:pStyle w:val="Paragrafoelenco"/>
        <w:rPr>
          <w:b/>
          <w:bCs/>
          <w:sz w:val="28"/>
          <w:szCs w:val="28"/>
        </w:rPr>
      </w:pPr>
    </w:p>
    <w:sectPr w:rsidR="00BB797A" w:rsidRPr="00BB79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07DBE"/>
    <w:multiLevelType w:val="hybridMultilevel"/>
    <w:tmpl w:val="040EE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143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7A"/>
    <w:rsid w:val="00BB797A"/>
    <w:rsid w:val="00C340FC"/>
    <w:rsid w:val="00DB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A5F3"/>
  <w15:chartTrackingRefBased/>
  <w15:docId w15:val="{C8791D09-36BA-421B-8ECF-35FF8EA2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7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2023-09-05T08:00:00Z</dcterms:created>
  <dcterms:modified xsi:type="dcterms:W3CDTF">2023-09-05T08:13:00Z</dcterms:modified>
</cp:coreProperties>
</file>